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MON_1578813514"/>
    <w:bookmarkEnd w:id="0"/>
    <w:p w14:paraId="39C28DA9" w14:textId="5DF596C7" w:rsidR="0019780A" w:rsidRDefault="008B23D5" w:rsidP="0019780A">
      <w:pPr>
        <w:spacing w:before="0"/>
      </w:pPr>
      <w:r w:rsidRPr="006C0FD8">
        <w:object w:dxaOrig="8982" w:dyaOrig="5543" w14:anchorId="4CE8CC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9.25pt;height:285pt" o:ole="">
            <v:imagedata r:id="rId8" o:title=""/>
          </v:shape>
          <o:OLEObject Type="Embed" ProgID="Excel.Sheet.12" ShapeID="_x0000_i1025" DrawAspect="Content" ObjectID="_1641704563" r:id="rId9"/>
        </w:object>
      </w:r>
    </w:p>
    <w:p w14:paraId="0CEDE1DC" w14:textId="77777777" w:rsidR="00496C71" w:rsidRPr="0019780A" w:rsidRDefault="00496C71" w:rsidP="0019780A">
      <w:bookmarkStart w:id="1" w:name="_GoBack"/>
      <w:bookmarkEnd w:id="1"/>
    </w:p>
    <w:sectPr w:rsidR="00496C71" w:rsidRPr="0019780A" w:rsidSect="009523C1">
      <w:headerReference w:type="default" r:id="rId10"/>
      <w:pgSz w:w="11906" w:h="16838"/>
      <w:pgMar w:top="1701" w:right="1417" w:bottom="1258" w:left="1417" w:header="567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2DF722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DF7220" w16cid:durableId="202AD24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36B965" w14:textId="77777777" w:rsidR="00885A9E" w:rsidRDefault="00885A9E" w:rsidP="00646667">
      <w:pPr>
        <w:spacing w:before="0"/>
      </w:pPr>
      <w:r>
        <w:separator/>
      </w:r>
    </w:p>
  </w:endnote>
  <w:endnote w:type="continuationSeparator" w:id="0">
    <w:p w14:paraId="069D5806" w14:textId="77777777" w:rsidR="00885A9E" w:rsidRDefault="00885A9E" w:rsidP="00646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33876B" w14:textId="77777777" w:rsidR="00885A9E" w:rsidRDefault="00885A9E" w:rsidP="00646667">
      <w:pPr>
        <w:spacing w:before="0"/>
      </w:pPr>
      <w:r>
        <w:separator/>
      </w:r>
    </w:p>
  </w:footnote>
  <w:footnote w:type="continuationSeparator" w:id="0">
    <w:p w14:paraId="0F66FDED" w14:textId="77777777" w:rsidR="00885A9E" w:rsidRDefault="00885A9E" w:rsidP="00646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DA5038" w14:textId="77777777" w:rsidR="00245718" w:rsidRPr="00245718" w:rsidRDefault="00B71680" w:rsidP="00B71680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ČEPRO, a. s.</w:t>
    </w:r>
    <w:r w:rsidRPr="00245718">
      <w:rPr>
        <w:sz w:val="16"/>
        <w:szCs w:val="16"/>
      </w:rPr>
      <w:tab/>
      <w:t>Smlouva o dodávce síťových prvků</w:t>
    </w:r>
    <w:r w:rsidRPr="00245718">
      <w:rPr>
        <w:sz w:val="16"/>
        <w:szCs w:val="16"/>
      </w:rPr>
      <w:tab/>
      <w:t xml:space="preserve">strana </w:t>
    </w:r>
    <w:r w:rsidR="00245718" w:rsidRPr="00245718">
      <w:rPr>
        <w:sz w:val="16"/>
        <w:szCs w:val="16"/>
      </w:rPr>
      <w:t xml:space="preserve">Stránka </w:t>
    </w:r>
    <w:r w:rsidR="00245718" w:rsidRPr="00245718">
      <w:rPr>
        <w:sz w:val="16"/>
        <w:szCs w:val="16"/>
      </w:rPr>
      <w:fldChar w:fldCharType="begin"/>
    </w:r>
    <w:r w:rsidR="00245718" w:rsidRPr="00245718">
      <w:rPr>
        <w:sz w:val="16"/>
        <w:szCs w:val="16"/>
      </w:rPr>
      <w:instrText>PAGE  \* Arabic  \* MERGEFORMAT</w:instrText>
    </w:r>
    <w:r w:rsidR="00245718" w:rsidRPr="00245718">
      <w:rPr>
        <w:sz w:val="16"/>
        <w:szCs w:val="16"/>
      </w:rPr>
      <w:fldChar w:fldCharType="separate"/>
    </w:r>
    <w:r w:rsidR="00F57266">
      <w:rPr>
        <w:noProof/>
        <w:sz w:val="16"/>
        <w:szCs w:val="16"/>
      </w:rPr>
      <w:t>1</w:t>
    </w:r>
    <w:r w:rsidR="00245718" w:rsidRPr="00245718">
      <w:rPr>
        <w:sz w:val="16"/>
        <w:szCs w:val="16"/>
      </w:rPr>
      <w:fldChar w:fldCharType="end"/>
    </w:r>
    <w:r w:rsidR="00245718" w:rsidRPr="00245718">
      <w:rPr>
        <w:sz w:val="16"/>
        <w:szCs w:val="16"/>
      </w:rPr>
      <w:t xml:space="preserve"> z </w:t>
    </w:r>
    <w:r w:rsidR="00245718" w:rsidRPr="00245718">
      <w:rPr>
        <w:sz w:val="16"/>
        <w:szCs w:val="16"/>
      </w:rPr>
      <w:fldChar w:fldCharType="begin"/>
    </w:r>
    <w:r w:rsidR="00245718" w:rsidRPr="00245718">
      <w:rPr>
        <w:sz w:val="16"/>
        <w:szCs w:val="16"/>
      </w:rPr>
      <w:instrText>NUMPAGES  \* Arabic  \* MERGEFORMAT</w:instrText>
    </w:r>
    <w:r w:rsidR="00245718" w:rsidRPr="00245718">
      <w:rPr>
        <w:sz w:val="16"/>
        <w:szCs w:val="16"/>
      </w:rPr>
      <w:fldChar w:fldCharType="separate"/>
    </w:r>
    <w:r w:rsidR="00F57266">
      <w:rPr>
        <w:noProof/>
        <w:sz w:val="16"/>
        <w:szCs w:val="16"/>
      </w:rPr>
      <w:t>1</w:t>
    </w:r>
    <w:r w:rsidR="00245718" w:rsidRPr="00245718">
      <w:rPr>
        <w:sz w:val="16"/>
        <w:szCs w:val="16"/>
      </w:rPr>
      <w:fldChar w:fldCharType="end"/>
    </w:r>
  </w:p>
  <w:p w14:paraId="0BCA18BF" w14:textId="2C4435D5" w:rsidR="00B71680" w:rsidRPr="00245718" w:rsidRDefault="00B71680" w:rsidP="00B71680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341/19/OCN</w:t>
    </w:r>
    <w:r w:rsidRPr="00245718">
      <w:rPr>
        <w:sz w:val="16"/>
        <w:szCs w:val="16"/>
      </w:rPr>
      <w:tab/>
      <w:t>č. …………………</w:t>
    </w:r>
    <w:proofErr w:type="gramStart"/>
    <w:r w:rsidRPr="00245718">
      <w:rPr>
        <w:sz w:val="16"/>
        <w:szCs w:val="16"/>
      </w:rPr>
      <w:t>…..</w:t>
    </w:r>
    <w:proofErr w:type="gramEnd"/>
  </w:p>
  <w:p w14:paraId="7B17770E" w14:textId="6C86442A" w:rsidR="00B71680" w:rsidRPr="00245718" w:rsidRDefault="00B71680" w:rsidP="00B71680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</w:r>
  </w:p>
  <w:p w14:paraId="6B9730C8" w14:textId="5E471608" w:rsidR="008C67CF" w:rsidRPr="00245718" w:rsidRDefault="008C67CF" w:rsidP="00B71680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  <w:t xml:space="preserve">Příloha č. </w:t>
    </w:r>
    <w:r w:rsidR="00B71680" w:rsidRPr="00245718">
      <w:rPr>
        <w:sz w:val="16"/>
        <w:szCs w:val="16"/>
      </w:rPr>
      <w:t>1</w:t>
    </w:r>
    <w:r w:rsidRPr="00245718">
      <w:rPr>
        <w:sz w:val="16"/>
        <w:szCs w:val="16"/>
      </w:rPr>
      <w:t xml:space="preserve"> </w:t>
    </w:r>
    <w:r w:rsidR="0013577D" w:rsidRPr="00245718">
      <w:rPr>
        <w:sz w:val="16"/>
        <w:szCs w:val="16"/>
      </w:rPr>
      <w:t>Jednotkové ceny předmětu plnění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6504202F"/>
    <w:multiLevelType w:val="multilevel"/>
    <w:tmpl w:val="2878D288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214BE"/>
    <w:multiLevelType w:val="hybridMultilevel"/>
    <w:tmpl w:val="AA923F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A2F1B0">
      <w:numFmt w:val="bullet"/>
      <w:lvlText w:val="-"/>
      <w:lvlJc w:val="left"/>
      <w:pPr>
        <w:ind w:left="1440" w:hanging="360"/>
      </w:pPr>
      <w:rPr>
        <w:rFonts w:ascii="Franklin Gothic Book" w:eastAsia="Times New Roman" w:hAnsi="Franklin Gothic Book" w:cs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D6"/>
    <w:rsid w:val="00001F02"/>
    <w:rsid w:val="00015D64"/>
    <w:rsid w:val="00016D51"/>
    <w:rsid w:val="00021E77"/>
    <w:rsid w:val="00024490"/>
    <w:rsid w:val="00025C6A"/>
    <w:rsid w:val="00033036"/>
    <w:rsid w:val="00035AF2"/>
    <w:rsid w:val="00042882"/>
    <w:rsid w:val="00046212"/>
    <w:rsid w:val="00051434"/>
    <w:rsid w:val="00063DD3"/>
    <w:rsid w:val="00067EEE"/>
    <w:rsid w:val="0007105E"/>
    <w:rsid w:val="00071EA5"/>
    <w:rsid w:val="00073724"/>
    <w:rsid w:val="00074544"/>
    <w:rsid w:val="00074610"/>
    <w:rsid w:val="00081069"/>
    <w:rsid w:val="00081FAE"/>
    <w:rsid w:val="00084ADB"/>
    <w:rsid w:val="0009080D"/>
    <w:rsid w:val="0009202B"/>
    <w:rsid w:val="00095ED0"/>
    <w:rsid w:val="000B0398"/>
    <w:rsid w:val="000E078E"/>
    <w:rsid w:val="000E145E"/>
    <w:rsid w:val="000E321E"/>
    <w:rsid w:val="000F1DD1"/>
    <w:rsid w:val="000F77D5"/>
    <w:rsid w:val="001040FE"/>
    <w:rsid w:val="00106179"/>
    <w:rsid w:val="00106DDA"/>
    <w:rsid w:val="001108AC"/>
    <w:rsid w:val="001114FE"/>
    <w:rsid w:val="0011198B"/>
    <w:rsid w:val="001145DF"/>
    <w:rsid w:val="00116911"/>
    <w:rsid w:val="00117C80"/>
    <w:rsid w:val="001208E9"/>
    <w:rsid w:val="00126AA7"/>
    <w:rsid w:val="0013577D"/>
    <w:rsid w:val="00137E5B"/>
    <w:rsid w:val="001457DB"/>
    <w:rsid w:val="00147BA4"/>
    <w:rsid w:val="0016075D"/>
    <w:rsid w:val="00165A65"/>
    <w:rsid w:val="00173E38"/>
    <w:rsid w:val="001741C8"/>
    <w:rsid w:val="001752A0"/>
    <w:rsid w:val="00190DDD"/>
    <w:rsid w:val="00193258"/>
    <w:rsid w:val="0019780A"/>
    <w:rsid w:val="001B0913"/>
    <w:rsid w:val="001B1BF6"/>
    <w:rsid w:val="001B2EA8"/>
    <w:rsid w:val="001C2FA1"/>
    <w:rsid w:val="001C6E4B"/>
    <w:rsid w:val="001D4DAE"/>
    <w:rsid w:val="001D5F18"/>
    <w:rsid w:val="001E78B0"/>
    <w:rsid w:val="001F1174"/>
    <w:rsid w:val="00201221"/>
    <w:rsid w:val="00206B85"/>
    <w:rsid w:val="00213161"/>
    <w:rsid w:val="00214F17"/>
    <w:rsid w:val="002158CA"/>
    <w:rsid w:val="002248FA"/>
    <w:rsid w:val="002260BC"/>
    <w:rsid w:val="0022797B"/>
    <w:rsid w:val="0023021F"/>
    <w:rsid w:val="00240220"/>
    <w:rsid w:val="00241999"/>
    <w:rsid w:val="00245718"/>
    <w:rsid w:val="00246AF5"/>
    <w:rsid w:val="002541C3"/>
    <w:rsid w:val="0025649A"/>
    <w:rsid w:val="00256B9F"/>
    <w:rsid w:val="0026091E"/>
    <w:rsid w:val="0026740A"/>
    <w:rsid w:val="00267D0B"/>
    <w:rsid w:val="00267F50"/>
    <w:rsid w:val="002814A6"/>
    <w:rsid w:val="00281EE1"/>
    <w:rsid w:val="00285BE3"/>
    <w:rsid w:val="00290D04"/>
    <w:rsid w:val="002A0974"/>
    <w:rsid w:val="002C0463"/>
    <w:rsid w:val="002C0601"/>
    <w:rsid w:val="002C2296"/>
    <w:rsid w:val="002E5E31"/>
    <w:rsid w:val="002E60F5"/>
    <w:rsid w:val="002F128D"/>
    <w:rsid w:val="002F5201"/>
    <w:rsid w:val="00304EF2"/>
    <w:rsid w:val="00305475"/>
    <w:rsid w:val="003104A5"/>
    <w:rsid w:val="00310578"/>
    <w:rsid w:val="00310947"/>
    <w:rsid w:val="00320F5C"/>
    <w:rsid w:val="0032319E"/>
    <w:rsid w:val="0032797F"/>
    <w:rsid w:val="00330827"/>
    <w:rsid w:val="00333E0A"/>
    <w:rsid w:val="00336759"/>
    <w:rsid w:val="00340229"/>
    <w:rsid w:val="0034169D"/>
    <w:rsid w:val="003453F6"/>
    <w:rsid w:val="0034605C"/>
    <w:rsid w:val="00350923"/>
    <w:rsid w:val="00350E8D"/>
    <w:rsid w:val="00360DCE"/>
    <w:rsid w:val="0036346D"/>
    <w:rsid w:val="003670DD"/>
    <w:rsid w:val="0039456A"/>
    <w:rsid w:val="00396B42"/>
    <w:rsid w:val="003B5823"/>
    <w:rsid w:val="003B7F6A"/>
    <w:rsid w:val="003C0B63"/>
    <w:rsid w:val="003C1DCA"/>
    <w:rsid w:val="003C3FDA"/>
    <w:rsid w:val="003D3212"/>
    <w:rsid w:val="003E37CB"/>
    <w:rsid w:val="003E420B"/>
    <w:rsid w:val="003E5014"/>
    <w:rsid w:val="003E5E89"/>
    <w:rsid w:val="003E7F5E"/>
    <w:rsid w:val="003F0DD6"/>
    <w:rsid w:val="00400437"/>
    <w:rsid w:val="00404D8C"/>
    <w:rsid w:val="00414015"/>
    <w:rsid w:val="00420DAB"/>
    <w:rsid w:val="00420E7B"/>
    <w:rsid w:val="0042382D"/>
    <w:rsid w:val="00424F55"/>
    <w:rsid w:val="004279E1"/>
    <w:rsid w:val="0043465B"/>
    <w:rsid w:val="00440B12"/>
    <w:rsid w:val="0044193D"/>
    <w:rsid w:val="0044285E"/>
    <w:rsid w:val="004558E8"/>
    <w:rsid w:val="0045740A"/>
    <w:rsid w:val="00462C81"/>
    <w:rsid w:val="00464B8C"/>
    <w:rsid w:val="00464B95"/>
    <w:rsid w:val="00480682"/>
    <w:rsid w:val="00482033"/>
    <w:rsid w:val="00483ED7"/>
    <w:rsid w:val="00485D23"/>
    <w:rsid w:val="004947A8"/>
    <w:rsid w:val="00496517"/>
    <w:rsid w:val="00496C71"/>
    <w:rsid w:val="004A3414"/>
    <w:rsid w:val="004A6607"/>
    <w:rsid w:val="004B18F2"/>
    <w:rsid w:val="004C31F2"/>
    <w:rsid w:val="004C3E7D"/>
    <w:rsid w:val="004D6F21"/>
    <w:rsid w:val="004E5142"/>
    <w:rsid w:val="004F2C1F"/>
    <w:rsid w:val="004F3D36"/>
    <w:rsid w:val="00503D98"/>
    <w:rsid w:val="00513F4E"/>
    <w:rsid w:val="00514617"/>
    <w:rsid w:val="00517EC6"/>
    <w:rsid w:val="005200AF"/>
    <w:rsid w:val="0052284C"/>
    <w:rsid w:val="005235EF"/>
    <w:rsid w:val="00534332"/>
    <w:rsid w:val="0055470D"/>
    <w:rsid w:val="00562E2D"/>
    <w:rsid w:val="005736B1"/>
    <w:rsid w:val="005742BE"/>
    <w:rsid w:val="005B5699"/>
    <w:rsid w:val="005B65D4"/>
    <w:rsid w:val="005C1680"/>
    <w:rsid w:val="005C68E9"/>
    <w:rsid w:val="005D0B75"/>
    <w:rsid w:val="005F48FE"/>
    <w:rsid w:val="00601146"/>
    <w:rsid w:val="00604A3C"/>
    <w:rsid w:val="006058B2"/>
    <w:rsid w:val="00612EAD"/>
    <w:rsid w:val="00613A12"/>
    <w:rsid w:val="006159CA"/>
    <w:rsid w:val="00622C62"/>
    <w:rsid w:val="00623086"/>
    <w:rsid w:val="00627380"/>
    <w:rsid w:val="00631921"/>
    <w:rsid w:val="00636696"/>
    <w:rsid w:val="00646667"/>
    <w:rsid w:val="006606C3"/>
    <w:rsid w:val="006661B8"/>
    <w:rsid w:val="00673703"/>
    <w:rsid w:val="00685423"/>
    <w:rsid w:val="0069275C"/>
    <w:rsid w:val="00695F60"/>
    <w:rsid w:val="006A1C29"/>
    <w:rsid w:val="006A5FDE"/>
    <w:rsid w:val="006B097D"/>
    <w:rsid w:val="006B38BC"/>
    <w:rsid w:val="006B44D4"/>
    <w:rsid w:val="006C2F99"/>
    <w:rsid w:val="006D03DF"/>
    <w:rsid w:val="006E788A"/>
    <w:rsid w:val="006F55B3"/>
    <w:rsid w:val="006F6BFE"/>
    <w:rsid w:val="006F7DA6"/>
    <w:rsid w:val="00705DDB"/>
    <w:rsid w:val="0071668E"/>
    <w:rsid w:val="00723529"/>
    <w:rsid w:val="0073080D"/>
    <w:rsid w:val="007339AB"/>
    <w:rsid w:val="00741D70"/>
    <w:rsid w:val="00744772"/>
    <w:rsid w:val="00745C05"/>
    <w:rsid w:val="007479C2"/>
    <w:rsid w:val="00752B17"/>
    <w:rsid w:val="007574EE"/>
    <w:rsid w:val="0079010B"/>
    <w:rsid w:val="00793F27"/>
    <w:rsid w:val="00795D76"/>
    <w:rsid w:val="007979D6"/>
    <w:rsid w:val="007A4039"/>
    <w:rsid w:val="007A7928"/>
    <w:rsid w:val="007C0E9A"/>
    <w:rsid w:val="007C1D1D"/>
    <w:rsid w:val="007C562A"/>
    <w:rsid w:val="007C6C8B"/>
    <w:rsid w:val="007D0687"/>
    <w:rsid w:val="007D428E"/>
    <w:rsid w:val="007E2CED"/>
    <w:rsid w:val="007E2EE9"/>
    <w:rsid w:val="007E3F79"/>
    <w:rsid w:val="007F1EF3"/>
    <w:rsid w:val="007F69AB"/>
    <w:rsid w:val="007F72F8"/>
    <w:rsid w:val="00802BC5"/>
    <w:rsid w:val="00812AB5"/>
    <w:rsid w:val="008151B7"/>
    <w:rsid w:val="00821A2E"/>
    <w:rsid w:val="008360FA"/>
    <w:rsid w:val="00841D29"/>
    <w:rsid w:val="00843109"/>
    <w:rsid w:val="0084435B"/>
    <w:rsid w:val="008521D1"/>
    <w:rsid w:val="00856206"/>
    <w:rsid w:val="00857A2A"/>
    <w:rsid w:val="00862FAC"/>
    <w:rsid w:val="00885A9E"/>
    <w:rsid w:val="008905FE"/>
    <w:rsid w:val="008A2BE3"/>
    <w:rsid w:val="008A3B38"/>
    <w:rsid w:val="008B23D5"/>
    <w:rsid w:val="008B40F6"/>
    <w:rsid w:val="008B5540"/>
    <w:rsid w:val="008B7693"/>
    <w:rsid w:val="008C43CB"/>
    <w:rsid w:val="008C5E0A"/>
    <w:rsid w:val="008C67CF"/>
    <w:rsid w:val="008C7098"/>
    <w:rsid w:val="008D1DB7"/>
    <w:rsid w:val="008D1E75"/>
    <w:rsid w:val="008D4433"/>
    <w:rsid w:val="008D6EB7"/>
    <w:rsid w:val="008E112A"/>
    <w:rsid w:val="008E25C9"/>
    <w:rsid w:val="008E429D"/>
    <w:rsid w:val="008E6422"/>
    <w:rsid w:val="008E7C2E"/>
    <w:rsid w:val="008F1AD6"/>
    <w:rsid w:val="008F1F41"/>
    <w:rsid w:val="008F3A25"/>
    <w:rsid w:val="008F475A"/>
    <w:rsid w:val="008F69ED"/>
    <w:rsid w:val="008F69F0"/>
    <w:rsid w:val="00901827"/>
    <w:rsid w:val="00905448"/>
    <w:rsid w:val="009113E9"/>
    <w:rsid w:val="009138B4"/>
    <w:rsid w:val="0091546B"/>
    <w:rsid w:val="0092406F"/>
    <w:rsid w:val="00925773"/>
    <w:rsid w:val="00930529"/>
    <w:rsid w:val="00937CA9"/>
    <w:rsid w:val="00937DC1"/>
    <w:rsid w:val="009421FB"/>
    <w:rsid w:val="00942C0B"/>
    <w:rsid w:val="009523C1"/>
    <w:rsid w:val="00956C35"/>
    <w:rsid w:val="00956CFE"/>
    <w:rsid w:val="00962C0A"/>
    <w:rsid w:val="00970DB6"/>
    <w:rsid w:val="009774CE"/>
    <w:rsid w:val="00977C01"/>
    <w:rsid w:val="00981435"/>
    <w:rsid w:val="00982608"/>
    <w:rsid w:val="009947E2"/>
    <w:rsid w:val="00995228"/>
    <w:rsid w:val="009A31D0"/>
    <w:rsid w:val="009A4FAD"/>
    <w:rsid w:val="009B41D5"/>
    <w:rsid w:val="009B4BD2"/>
    <w:rsid w:val="009D6A5F"/>
    <w:rsid w:val="009E01AA"/>
    <w:rsid w:val="009E2C66"/>
    <w:rsid w:val="009E4469"/>
    <w:rsid w:val="009F034C"/>
    <w:rsid w:val="009F3074"/>
    <w:rsid w:val="00A03BF9"/>
    <w:rsid w:val="00A05510"/>
    <w:rsid w:val="00A2511E"/>
    <w:rsid w:val="00A26498"/>
    <w:rsid w:val="00A26819"/>
    <w:rsid w:val="00A27AC1"/>
    <w:rsid w:val="00A27D76"/>
    <w:rsid w:val="00A46E19"/>
    <w:rsid w:val="00A559C1"/>
    <w:rsid w:val="00A57A5D"/>
    <w:rsid w:val="00A601AA"/>
    <w:rsid w:val="00A62F82"/>
    <w:rsid w:val="00A636FD"/>
    <w:rsid w:val="00A73CE6"/>
    <w:rsid w:val="00A86395"/>
    <w:rsid w:val="00A9762A"/>
    <w:rsid w:val="00AB2250"/>
    <w:rsid w:val="00AB6D80"/>
    <w:rsid w:val="00AC1BFF"/>
    <w:rsid w:val="00AC7513"/>
    <w:rsid w:val="00AC79FA"/>
    <w:rsid w:val="00AD4E8B"/>
    <w:rsid w:val="00AE4CEC"/>
    <w:rsid w:val="00AF0299"/>
    <w:rsid w:val="00AF2A90"/>
    <w:rsid w:val="00AF5313"/>
    <w:rsid w:val="00AF6EEC"/>
    <w:rsid w:val="00B011E2"/>
    <w:rsid w:val="00B04A36"/>
    <w:rsid w:val="00B06E89"/>
    <w:rsid w:val="00B1157B"/>
    <w:rsid w:val="00B1660E"/>
    <w:rsid w:val="00B17755"/>
    <w:rsid w:val="00B25FC0"/>
    <w:rsid w:val="00B34871"/>
    <w:rsid w:val="00B40B60"/>
    <w:rsid w:val="00B57980"/>
    <w:rsid w:val="00B63F21"/>
    <w:rsid w:val="00B642E0"/>
    <w:rsid w:val="00B67057"/>
    <w:rsid w:val="00B71680"/>
    <w:rsid w:val="00B76DDE"/>
    <w:rsid w:val="00B8692A"/>
    <w:rsid w:val="00B957C4"/>
    <w:rsid w:val="00B96630"/>
    <w:rsid w:val="00BA077C"/>
    <w:rsid w:val="00BA49AC"/>
    <w:rsid w:val="00BA6D31"/>
    <w:rsid w:val="00BA7C03"/>
    <w:rsid w:val="00BC3555"/>
    <w:rsid w:val="00BC720F"/>
    <w:rsid w:val="00BC77C7"/>
    <w:rsid w:val="00BD4C78"/>
    <w:rsid w:val="00BD5DB3"/>
    <w:rsid w:val="00BD5FAC"/>
    <w:rsid w:val="00BD668C"/>
    <w:rsid w:val="00BE2FF8"/>
    <w:rsid w:val="00BE412D"/>
    <w:rsid w:val="00C027AC"/>
    <w:rsid w:val="00C02D83"/>
    <w:rsid w:val="00C0475D"/>
    <w:rsid w:val="00C10188"/>
    <w:rsid w:val="00C10424"/>
    <w:rsid w:val="00C12198"/>
    <w:rsid w:val="00C1641D"/>
    <w:rsid w:val="00C17FE4"/>
    <w:rsid w:val="00C334A7"/>
    <w:rsid w:val="00C34182"/>
    <w:rsid w:val="00C65B32"/>
    <w:rsid w:val="00C73263"/>
    <w:rsid w:val="00C83E38"/>
    <w:rsid w:val="00C90B74"/>
    <w:rsid w:val="00CB3840"/>
    <w:rsid w:val="00CC1AAF"/>
    <w:rsid w:val="00CC2F8C"/>
    <w:rsid w:val="00CC50AA"/>
    <w:rsid w:val="00CC5953"/>
    <w:rsid w:val="00CC6C45"/>
    <w:rsid w:val="00CC6F18"/>
    <w:rsid w:val="00CE1F17"/>
    <w:rsid w:val="00CE640C"/>
    <w:rsid w:val="00CF079D"/>
    <w:rsid w:val="00CF1CFD"/>
    <w:rsid w:val="00CF44B2"/>
    <w:rsid w:val="00CF7695"/>
    <w:rsid w:val="00CF7FA1"/>
    <w:rsid w:val="00D039C9"/>
    <w:rsid w:val="00D22CAB"/>
    <w:rsid w:val="00D26B5E"/>
    <w:rsid w:val="00D30977"/>
    <w:rsid w:val="00D37909"/>
    <w:rsid w:val="00D40F63"/>
    <w:rsid w:val="00D423F9"/>
    <w:rsid w:val="00D464B3"/>
    <w:rsid w:val="00D52FA6"/>
    <w:rsid w:val="00D63D35"/>
    <w:rsid w:val="00D6518B"/>
    <w:rsid w:val="00D82E4A"/>
    <w:rsid w:val="00D919E7"/>
    <w:rsid w:val="00D92026"/>
    <w:rsid w:val="00D963FE"/>
    <w:rsid w:val="00DA3AB5"/>
    <w:rsid w:val="00DA6D09"/>
    <w:rsid w:val="00DB0270"/>
    <w:rsid w:val="00DB777C"/>
    <w:rsid w:val="00DC391B"/>
    <w:rsid w:val="00DD0D58"/>
    <w:rsid w:val="00DD12CE"/>
    <w:rsid w:val="00DD60CA"/>
    <w:rsid w:val="00DE5552"/>
    <w:rsid w:val="00DE7080"/>
    <w:rsid w:val="00DF2656"/>
    <w:rsid w:val="00DF402D"/>
    <w:rsid w:val="00DF44BA"/>
    <w:rsid w:val="00DF7E33"/>
    <w:rsid w:val="00E07950"/>
    <w:rsid w:val="00E1204A"/>
    <w:rsid w:val="00E1303E"/>
    <w:rsid w:val="00E24027"/>
    <w:rsid w:val="00E257C4"/>
    <w:rsid w:val="00E26018"/>
    <w:rsid w:val="00E27454"/>
    <w:rsid w:val="00E357B4"/>
    <w:rsid w:val="00E37EDB"/>
    <w:rsid w:val="00E41748"/>
    <w:rsid w:val="00E42EFE"/>
    <w:rsid w:val="00E43B5B"/>
    <w:rsid w:val="00E50805"/>
    <w:rsid w:val="00E5252F"/>
    <w:rsid w:val="00E52C8C"/>
    <w:rsid w:val="00E53C50"/>
    <w:rsid w:val="00E54CF6"/>
    <w:rsid w:val="00E625F6"/>
    <w:rsid w:val="00E75BD7"/>
    <w:rsid w:val="00E82D9B"/>
    <w:rsid w:val="00E85F16"/>
    <w:rsid w:val="00E90155"/>
    <w:rsid w:val="00E9408F"/>
    <w:rsid w:val="00E94584"/>
    <w:rsid w:val="00E94607"/>
    <w:rsid w:val="00E97466"/>
    <w:rsid w:val="00EA4F49"/>
    <w:rsid w:val="00EB0F6D"/>
    <w:rsid w:val="00EC56D8"/>
    <w:rsid w:val="00EC74E9"/>
    <w:rsid w:val="00ED44FB"/>
    <w:rsid w:val="00ED6957"/>
    <w:rsid w:val="00EE2706"/>
    <w:rsid w:val="00EE3CB6"/>
    <w:rsid w:val="00EE4140"/>
    <w:rsid w:val="00EE7A33"/>
    <w:rsid w:val="00EF1065"/>
    <w:rsid w:val="00EF3D5E"/>
    <w:rsid w:val="00F003EF"/>
    <w:rsid w:val="00F02BC4"/>
    <w:rsid w:val="00F03ED3"/>
    <w:rsid w:val="00F105C8"/>
    <w:rsid w:val="00F11E44"/>
    <w:rsid w:val="00F13C4D"/>
    <w:rsid w:val="00F2362B"/>
    <w:rsid w:val="00F244D7"/>
    <w:rsid w:val="00F2593D"/>
    <w:rsid w:val="00F2626E"/>
    <w:rsid w:val="00F327FB"/>
    <w:rsid w:val="00F41305"/>
    <w:rsid w:val="00F41B5D"/>
    <w:rsid w:val="00F4388C"/>
    <w:rsid w:val="00F50B63"/>
    <w:rsid w:val="00F50E8A"/>
    <w:rsid w:val="00F57266"/>
    <w:rsid w:val="00F615F2"/>
    <w:rsid w:val="00F7048F"/>
    <w:rsid w:val="00F74E64"/>
    <w:rsid w:val="00F75A63"/>
    <w:rsid w:val="00F867C7"/>
    <w:rsid w:val="00F873DC"/>
    <w:rsid w:val="00F9460B"/>
    <w:rsid w:val="00FA0EDD"/>
    <w:rsid w:val="00FA17E0"/>
    <w:rsid w:val="00FB2C1A"/>
    <w:rsid w:val="00FB2D55"/>
    <w:rsid w:val="00FB2D72"/>
    <w:rsid w:val="00FB6354"/>
    <w:rsid w:val="00FD080D"/>
    <w:rsid w:val="00FD276F"/>
    <w:rsid w:val="00FD56C2"/>
    <w:rsid w:val="00FD7320"/>
    <w:rsid w:val="00FE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DB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1.xlsx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27</CharactersWithSpaces>
  <SharedDoc>false</SharedDoc>
  <HLinks>
    <vt:vector size="6" baseType="variant">
      <vt:variant>
        <vt:i4>1704045</vt:i4>
      </vt:variant>
      <vt:variant>
        <vt:i4>0</vt:i4>
      </vt:variant>
      <vt:variant>
        <vt:i4>0</vt:i4>
      </vt:variant>
      <vt:variant>
        <vt:i4>5</vt:i4>
      </vt:variant>
      <vt:variant>
        <vt:lpwstr>mailto:milan.trnka@ceproas.cz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2020-01-03T15:57:00Z</dcterms:created>
  <dcterms:modified xsi:type="dcterms:W3CDTF">2020-01-28T07:16:00Z</dcterms:modified>
</cp:coreProperties>
</file>